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2E4" w14:textId="77777777" w:rsidR="006A35BD" w:rsidRPr="00C605A4" w:rsidRDefault="006A35BD" w:rsidP="006A35BD">
      <w:pPr>
        <w:jc w:val="center"/>
      </w:pPr>
      <w:r w:rsidRPr="00C605A4">
        <w:t>BOROUGH OF JEFFERSON HILLS</w:t>
      </w:r>
    </w:p>
    <w:p w14:paraId="6AC611D7" w14:textId="77777777" w:rsidR="006A35BD" w:rsidRPr="00C605A4" w:rsidRDefault="006A35BD" w:rsidP="006A35BD">
      <w:pPr>
        <w:jc w:val="center"/>
      </w:pPr>
      <w:r w:rsidRPr="00C605A4">
        <w:t>PUBLIC HEARING OF COUNCIL</w:t>
      </w:r>
    </w:p>
    <w:p w14:paraId="4BA75F9D" w14:textId="77777777" w:rsidR="006A35BD" w:rsidRPr="00C605A4" w:rsidRDefault="006A35BD" w:rsidP="006A35BD">
      <w:pPr>
        <w:jc w:val="center"/>
      </w:pPr>
      <w:r>
        <w:t>AUGUST 4, 2021</w:t>
      </w:r>
      <w:r w:rsidRPr="00C605A4">
        <w:t xml:space="preserve"> – 6:00 P.M.</w:t>
      </w:r>
    </w:p>
    <w:p w14:paraId="6F0BE346" w14:textId="77777777" w:rsidR="006A35BD" w:rsidRPr="00C605A4" w:rsidRDefault="006A35BD" w:rsidP="006A35BD">
      <w:pPr>
        <w:jc w:val="center"/>
        <w:rPr>
          <w:u w:val="single"/>
        </w:rPr>
      </w:pPr>
    </w:p>
    <w:p w14:paraId="361ADB15" w14:textId="77777777" w:rsidR="006A35BD" w:rsidRPr="00C605A4" w:rsidRDefault="006A35BD" w:rsidP="006A35BD">
      <w:pPr>
        <w:jc w:val="center"/>
      </w:pPr>
      <w:r>
        <w:t>115 GILL HALL ROAD</w:t>
      </w:r>
    </w:p>
    <w:p w14:paraId="3F5388C6" w14:textId="77777777" w:rsidR="006A35BD" w:rsidRPr="00C605A4" w:rsidRDefault="006A35BD" w:rsidP="006A35BD">
      <w:pPr>
        <w:jc w:val="center"/>
      </w:pPr>
      <w:r w:rsidRPr="00C605A4">
        <w:t>CONDITIONAL USE APPLICATION NO. CU-</w:t>
      </w:r>
      <w:r>
        <w:t>1</w:t>
      </w:r>
      <w:r w:rsidRPr="00C605A4">
        <w:t>-20</w:t>
      </w:r>
      <w:r>
        <w:t>21</w:t>
      </w:r>
    </w:p>
    <w:p w14:paraId="02B2ED19" w14:textId="77777777" w:rsidR="006A35BD" w:rsidRPr="00C605A4" w:rsidRDefault="006A35BD" w:rsidP="006A35BD">
      <w:pPr>
        <w:jc w:val="center"/>
      </w:pPr>
    </w:p>
    <w:p w14:paraId="253E9167" w14:textId="77777777" w:rsidR="006A35BD" w:rsidRPr="00C605A4" w:rsidRDefault="006A35BD" w:rsidP="006A35BD">
      <w:pPr>
        <w:jc w:val="center"/>
      </w:pPr>
      <w:r w:rsidRPr="00C605A4">
        <w:t>AGENDA</w:t>
      </w:r>
    </w:p>
    <w:p w14:paraId="124E4F66" w14:textId="77777777" w:rsidR="005444C9" w:rsidRDefault="005444C9">
      <w:pPr>
        <w:jc w:val="center"/>
      </w:pPr>
    </w:p>
    <w:p w14:paraId="6148B7C5" w14:textId="77777777" w:rsidR="005444C9" w:rsidRDefault="005444C9">
      <w:pPr>
        <w:jc w:val="center"/>
      </w:pPr>
    </w:p>
    <w:p w14:paraId="3DBEF7DA" w14:textId="77777777" w:rsidR="005444C9" w:rsidRDefault="005444C9">
      <w:pPr>
        <w:tabs>
          <w:tab w:val="left" w:pos="-1440"/>
        </w:tabs>
        <w:ind w:left="720" w:hanging="720"/>
        <w:jc w:val="both"/>
      </w:pPr>
      <w:r>
        <w:t>1.</w:t>
      </w:r>
      <w:r>
        <w:tab/>
        <w:t>Call to Order</w:t>
      </w:r>
    </w:p>
    <w:p w14:paraId="623746A0" w14:textId="77777777" w:rsidR="005444C9" w:rsidRDefault="005444C9">
      <w:pPr>
        <w:jc w:val="both"/>
      </w:pPr>
    </w:p>
    <w:p w14:paraId="7D9D5F8F" w14:textId="77777777" w:rsidR="005444C9" w:rsidRDefault="005444C9">
      <w:pPr>
        <w:tabs>
          <w:tab w:val="left" w:pos="-1440"/>
        </w:tabs>
        <w:ind w:left="720" w:hanging="720"/>
        <w:jc w:val="both"/>
      </w:pPr>
      <w:r>
        <w:t>2.</w:t>
      </w:r>
      <w:r>
        <w:tab/>
        <w:t>Roll Call</w:t>
      </w:r>
    </w:p>
    <w:p w14:paraId="1967DF52" w14:textId="77777777" w:rsidR="005444C9" w:rsidRDefault="005444C9">
      <w:pPr>
        <w:jc w:val="both"/>
      </w:pPr>
    </w:p>
    <w:p w14:paraId="40EF15B2" w14:textId="77777777" w:rsidR="005444C9" w:rsidRDefault="005444C9">
      <w:pPr>
        <w:tabs>
          <w:tab w:val="left" w:pos="-1440"/>
        </w:tabs>
        <w:ind w:left="720" w:hanging="720"/>
        <w:jc w:val="both"/>
      </w:pPr>
      <w:r>
        <w:t>3.</w:t>
      </w:r>
      <w:r>
        <w:tab/>
        <w:t>Swearing in of anyone wishing to give testimony - Court Reporter</w:t>
      </w:r>
    </w:p>
    <w:p w14:paraId="2F201D64" w14:textId="77777777" w:rsidR="005444C9" w:rsidRDefault="005444C9">
      <w:pPr>
        <w:jc w:val="both"/>
      </w:pPr>
    </w:p>
    <w:p w14:paraId="7E1442FE" w14:textId="77777777" w:rsidR="00347A94" w:rsidRDefault="005444C9" w:rsidP="00A6180C">
      <w:pPr>
        <w:tabs>
          <w:tab w:val="left" w:pos="-1440"/>
        </w:tabs>
        <w:ind w:left="720" w:hanging="720"/>
        <w:jc w:val="both"/>
      </w:pPr>
      <w:r>
        <w:t>4.</w:t>
      </w:r>
      <w:r>
        <w:tab/>
        <w:t xml:space="preserve">Summary of Public Notice </w:t>
      </w:r>
      <w:r w:rsidR="00B5195E">
        <w:t>given</w:t>
      </w:r>
      <w:r w:rsidR="006079EA">
        <w:t xml:space="preserve"> by Borough Secretary</w:t>
      </w:r>
    </w:p>
    <w:p w14:paraId="6A5AF6EB" w14:textId="77777777" w:rsidR="007B080E" w:rsidRDefault="007B080E" w:rsidP="00A6180C">
      <w:pPr>
        <w:tabs>
          <w:tab w:val="left" w:pos="-1440"/>
        </w:tabs>
        <w:ind w:left="720" w:hanging="720"/>
        <w:jc w:val="both"/>
      </w:pPr>
    </w:p>
    <w:p w14:paraId="3EBF7DE5" w14:textId="195A0336" w:rsidR="007B080E" w:rsidRDefault="007B080E" w:rsidP="00A6180C">
      <w:pPr>
        <w:tabs>
          <w:tab w:val="left" w:pos="-1440"/>
        </w:tabs>
        <w:ind w:left="720" w:hanging="720"/>
        <w:jc w:val="both"/>
      </w:pPr>
      <w:r>
        <w:t>5.</w:t>
      </w:r>
      <w:r>
        <w:tab/>
        <w:t>Overview of app</w:t>
      </w:r>
      <w:r w:rsidR="0055025C">
        <w:t xml:space="preserve">lication for conditional use by </w:t>
      </w:r>
      <w:r w:rsidR="006A35BD">
        <w:t xml:space="preserve">Borough </w:t>
      </w:r>
      <w:r w:rsidR="00FB319A">
        <w:t>Code Enforcement/Zoning Officer</w:t>
      </w:r>
    </w:p>
    <w:p w14:paraId="534DA2F1" w14:textId="77777777" w:rsidR="00347A94" w:rsidRDefault="00347A94" w:rsidP="00347A94">
      <w:pPr>
        <w:jc w:val="both"/>
      </w:pPr>
    </w:p>
    <w:p w14:paraId="6470CED7" w14:textId="77777777" w:rsidR="00347A94" w:rsidRDefault="00AA0A1F" w:rsidP="00347A94">
      <w:pPr>
        <w:tabs>
          <w:tab w:val="left" w:pos="-1440"/>
        </w:tabs>
        <w:ind w:left="720" w:hanging="720"/>
        <w:jc w:val="both"/>
      </w:pPr>
      <w:r>
        <w:t>6</w:t>
      </w:r>
      <w:r w:rsidR="00347A94">
        <w:t>.</w:t>
      </w:r>
      <w:r w:rsidR="00347A94">
        <w:tab/>
        <w:t>Presentation/comments by applicant and/or applicant representatives</w:t>
      </w:r>
    </w:p>
    <w:p w14:paraId="56BBFF65" w14:textId="77777777" w:rsidR="00347A94" w:rsidRDefault="00347A94" w:rsidP="00347A94">
      <w:pPr>
        <w:jc w:val="both"/>
      </w:pPr>
    </w:p>
    <w:p w14:paraId="0541B81C" w14:textId="77777777" w:rsidR="00347A94" w:rsidRDefault="00AA0A1F" w:rsidP="00347A94">
      <w:pPr>
        <w:tabs>
          <w:tab w:val="left" w:pos="-1440"/>
        </w:tabs>
        <w:ind w:left="720" w:hanging="720"/>
        <w:jc w:val="both"/>
      </w:pPr>
      <w:r>
        <w:t>7</w:t>
      </w:r>
      <w:r w:rsidR="00347A94">
        <w:t>.</w:t>
      </w:r>
      <w:r w:rsidR="00347A94">
        <w:tab/>
        <w:t>Questions or comments by Borough Council, Staff</w:t>
      </w:r>
    </w:p>
    <w:p w14:paraId="4540CBA9" w14:textId="77777777" w:rsidR="00347A94" w:rsidRDefault="00347A94" w:rsidP="00347A94">
      <w:pPr>
        <w:jc w:val="both"/>
      </w:pPr>
    </w:p>
    <w:p w14:paraId="61D1E2CA" w14:textId="77777777" w:rsidR="00347A94" w:rsidRDefault="00AA0A1F" w:rsidP="00347A94">
      <w:pPr>
        <w:tabs>
          <w:tab w:val="left" w:pos="-1440"/>
        </w:tabs>
        <w:ind w:left="720" w:hanging="720"/>
        <w:jc w:val="both"/>
      </w:pPr>
      <w:r>
        <w:t>8</w:t>
      </w:r>
      <w:r w:rsidR="00347A94">
        <w:t>.</w:t>
      </w:r>
      <w:r w:rsidR="00347A94">
        <w:tab/>
        <w:t>Citizen Comments</w:t>
      </w:r>
    </w:p>
    <w:p w14:paraId="4BF65BC3" w14:textId="77777777" w:rsidR="00347A94" w:rsidRDefault="00347A94" w:rsidP="00347A94">
      <w:pPr>
        <w:jc w:val="both"/>
      </w:pPr>
    </w:p>
    <w:p w14:paraId="452B35C2" w14:textId="77777777" w:rsidR="00347A94" w:rsidRDefault="00A6180C" w:rsidP="00347A94">
      <w:pPr>
        <w:tabs>
          <w:tab w:val="left" w:pos="-1440"/>
        </w:tabs>
        <w:ind w:left="720" w:hanging="720"/>
        <w:jc w:val="both"/>
      </w:pPr>
      <w:r>
        <w:t>9</w:t>
      </w:r>
      <w:r w:rsidR="00347A94">
        <w:t>.</w:t>
      </w:r>
      <w:r w:rsidR="00347A94">
        <w:tab/>
        <w:t>Adjournment or continuation of hearing</w:t>
      </w:r>
    </w:p>
    <w:p w14:paraId="25BA3F3A" w14:textId="77777777" w:rsidR="00347A94" w:rsidRDefault="00347A94" w:rsidP="00347A94">
      <w:pPr>
        <w:jc w:val="both"/>
      </w:pPr>
    </w:p>
    <w:p w14:paraId="75184F30" w14:textId="77777777" w:rsidR="005444C9" w:rsidRDefault="005444C9" w:rsidP="00347A94">
      <w:pPr>
        <w:tabs>
          <w:tab w:val="left" w:pos="-1440"/>
        </w:tabs>
        <w:ind w:left="720" w:hanging="720"/>
        <w:jc w:val="both"/>
      </w:pPr>
    </w:p>
    <w:sectPr w:rsidR="005444C9" w:rsidSect="005444C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C9"/>
    <w:rsid w:val="002B07A2"/>
    <w:rsid w:val="00311F00"/>
    <w:rsid w:val="003277AD"/>
    <w:rsid w:val="00347A94"/>
    <w:rsid w:val="0048721D"/>
    <w:rsid w:val="005444C9"/>
    <w:rsid w:val="0055025C"/>
    <w:rsid w:val="006079EA"/>
    <w:rsid w:val="006A35BD"/>
    <w:rsid w:val="007B080E"/>
    <w:rsid w:val="007D772C"/>
    <w:rsid w:val="00844D00"/>
    <w:rsid w:val="00A6180C"/>
    <w:rsid w:val="00A66794"/>
    <w:rsid w:val="00AA0A1F"/>
    <w:rsid w:val="00AB4CFA"/>
    <w:rsid w:val="00B42AAE"/>
    <w:rsid w:val="00B5195E"/>
    <w:rsid w:val="00E11F1E"/>
    <w:rsid w:val="00EB11F0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946A5"/>
  <w15:docId w15:val="{667218AA-72DD-4B2A-B67C-4E4A640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8721D"/>
  </w:style>
  <w:style w:type="paragraph" w:styleId="BalloonText">
    <w:name w:val="Balloon Text"/>
    <w:basedOn w:val="Normal"/>
    <w:link w:val="BalloonTextChar"/>
    <w:uiPriority w:val="99"/>
    <w:semiHidden/>
    <w:unhideWhenUsed/>
    <w:rsid w:val="0032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Toni Lewis</cp:lastModifiedBy>
  <cp:revision>3</cp:revision>
  <cp:lastPrinted>2015-04-28T14:39:00Z</cp:lastPrinted>
  <dcterms:created xsi:type="dcterms:W3CDTF">2021-07-13T17:56:00Z</dcterms:created>
  <dcterms:modified xsi:type="dcterms:W3CDTF">2021-07-21T19:27:00Z</dcterms:modified>
</cp:coreProperties>
</file>